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F259" w14:textId="77777777" w:rsidR="00E26527" w:rsidRPr="00E26527" w:rsidRDefault="00E26527" w:rsidP="00E26527">
      <w:pPr>
        <w:jc w:val="left"/>
        <w:rPr>
          <w:rFonts w:cs="Times New Roman"/>
          <w:color w:val="000000"/>
          <w:szCs w:val="21"/>
        </w:rPr>
      </w:pPr>
      <w:r w:rsidRPr="00E26527">
        <w:rPr>
          <w:rFonts w:cs="Times New Roman"/>
          <w:color w:val="000000"/>
          <w:szCs w:val="21"/>
        </w:rPr>
        <w:t>別紙様式</w:t>
      </w:r>
      <w:r w:rsidRPr="00E26527">
        <w:rPr>
          <w:rFonts w:cs="Times New Roman" w:hint="eastAsia"/>
          <w:color w:val="000000"/>
          <w:szCs w:val="21"/>
        </w:rPr>
        <w:t>1</w:t>
      </w:r>
    </w:p>
    <w:p w14:paraId="14101E98" w14:textId="0BEB7480" w:rsidR="00E26527" w:rsidRPr="00E26527" w:rsidRDefault="00D4438F" w:rsidP="00E26527">
      <w:pPr>
        <w:jc w:val="center"/>
        <w:rPr>
          <w:rFonts w:cs="Times New Roman"/>
          <w:b/>
          <w:color w:val="000000"/>
          <w:sz w:val="24"/>
          <w:szCs w:val="24"/>
        </w:rPr>
      </w:pPr>
      <w:r w:rsidRPr="00D4438F">
        <w:rPr>
          <w:rFonts w:cs="Times New Roman" w:hint="eastAsia"/>
          <w:b/>
          <w:color w:val="000000"/>
          <w:sz w:val="24"/>
          <w:szCs w:val="24"/>
        </w:rPr>
        <w:t>令和</w:t>
      </w:r>
      <w:r w:rsidR="002814C8">
        <w:rPr>
          <w:rFonts w:cs="Times New Roman" w:hint="eastAsia"/>
          <w:b/>
          <w:color w:val="000000"/>
          <w:sz w:val="24"/>
          <w:szCs w:val="24"/>
        </w:rPr>
        <w:t>６</w:t>
      </w:r>
      <w:bookmarkStart w:id="0" w:name="_GoBack"/>
      <w:bookmarkEnd w:id="0"/>
      <w:r w:rsidRPr="00D4438F">
        <w:rPr>
          <w:rFonts w:cs="Times New Roman" w:hint="eastAsia"/>
          <w:b/>
          <w:color w:val="000000"/>
          <w:sz w:val="24"/>
          <w:szCs w:val="24"/>
        </w:rPr>
        <w:t>年度</w:t>
      </w:r>
      <w:r>
        <w:rPr>
          <w:rFonts w:cs="Times New Roman" w:hint="eastAsia"/>
          <w:b/>
          <w:color w:val="000000"/>
          <w:sz w:val="24"/>
          <w:szCs w:val="24"/>
        </w:rPr>
        <w:t xml:space="preserve">　</w:t>
      </w:r>
      <w:r w:rsidR="00E26527" w:rsidRPr="00E26527">
        <w:rPr>
          <w:rFonts w:cs="Times New Roman" w:hint="eastAsia"/>
          <w:b/>
          <w:color w:val="000000"/>
          <w:sz w:val="24"/>
          <w:szCs w:val="24"/>
        </w:rPr>
        <w:t>共創型研究</w:t>
      </w:r>
      <w:r w:rsidR="009B612B">
        <w:rPr>
          <w:rFonts w:cs="Times New Roman" w:hint="eastAsia"/>
          <w:b/>
          <w:color w:val="000000"/>
          <w:sz w:val="24"/>
          <w:szCs w:val="24"/>
        </w:rPr>
        <w:t>推進事業</w:t>
      </w:r>
      <w:r w:rsidR="00E26527" w:rsidRPr="00E26527">
        <w:rPr>
          <w:rFonts w:cs="Times New Roman"/>
          <w:b/>
          <w:color w:val="000000"/>
          <w:sz w:val="24"/>
          <w:szCs w:val="24"/>
        </w:rPr>
        <w:t xml:space="preserve">　申請書</w:t>
      </w:r>
    </w:p>
    <w:p w14:paraId="49727407" w14:textId="77777777" w:rsidR="00E26527" w:rsidRPr="00E26527" w:rsidRDefault="00E26527" w:rsidP="00E26527">
      <w:pPr>
        <w:jc w:val="center"/>
        <w:rPr>
          <w:rFonts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7"/>
        <w:gridCol w:w="1755"/>
        <w:gridCol w:w="1755"/>
        <w:gridCol w:w="1852"/>
        <w:gridCol w:w="1795"/>
      </w:tblGrid>
      <w:tr w:rsidR="007675A3" w:rsidRPr="00E26527" w14:paraId="3D4D9FBB" w14:textId="484B93B9" w:rsidTr="007675A3">
        <w:tc>
          <w:tcPr>
            <w:tcW w:w="1337" w:type="dxa"/>
            <w:vAlign w:val="center"/>
          </w:tcPr>
          <w:p w14:paraId="46D9FCF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3CA9A6C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学部</w:t>
            </w:r>
          </w:p>
        </w:tc>
        <w:tc>
          <w:tcPr>
            <w:tcW w:w="1755" w:type="dxa"/>
          </w:tcPr>
          <w:p w14:paraId="7E930363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氏名</w:t>
            </w:r>
          </w:p>
        </w:tc>
        <w:tc>
          <w:tcPr>
            <w:tcW w:w="1852" w:type="dxa"/>
          </w:tcPr>
          <w:p w14:paraId="68F5EB3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専門分野</w:t>
            </w:r>
          </w:p>
        </w:tc>
        <w:tc>
          <w:tcPr>
            <w:tcW w:w="1795" w:type="dxa"/>
          </w:tcPr>
          <w:p w14:paraId="166EE9B7" w14:textId="0A4F7D7F" w:rsidR="007675A3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1E6110">
              <w:rPr>
                <w:rFonts w:cs="Times New Roman" w:hint="eastAsia"/>
                <w:color w:val="000000"/>
                <w:sz w:val="16"/>
                <w:szCs w:val="18"/>
              </w:rPr>
              <w:t>科研費</w:t>
            </w:r>
            <w:r w:rsidR="001E6110" w:rsidRPr="001E6110">
              <w:rPr>
                <w:rFonts w:cs="Times New Roman" w:hint="eastAsia"/>
                <w:color w:val="000000"/>
                <w:sz w:val="16"/>
                <w:szCs w:val="18"/>
              </w:rPr>
              <w:t>小区分コード</w:t>
            </w:r>
          </w:p>
        </w:tc>
      </w:tr>
      <w:tr w:rsidR="007675A3" w:rsidRPr="00E26527" w14:paraId="002BE057" w14:textId="3808CC3A" w:rsidTr="001E6110">
        <w:tc>
          <w:tcPr>
            <w:tcW w:w="1337" w:type="dxa"/>
            <w:vAlign w:val="center"/>
          </w:tcPr>
          <w:p w14:paraId="65F5A159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研究代表者</w:t>
            </w:r>
          </w:p>
        </w:tc>
        <w:tc>
          <w:tcPr>
            <w:tcW w:w="1755" w:type="dxa"/>
          </w:tcPr>
          <w:p w14:paraId="1B3BBA10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D5DAC69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6DAC259D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48F9022" w14:textId="77777777" w:rsidR="007675A3" w:rsidRPr="00E26527" w:rsidRDefault="007675A3" w:rsidP="00A27419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04387D34" w14:textId="529931A1" w:rsidTr="001E6110">
        <w:trPr>
          <w:trHeight w:val="314"/>
        </w:trPr>
        <w:tc>
          <w:tcPr>
            <w:tcW w:w="1337" w:type="dxa"/>
            <w:vMerge w:val="restart"/>
            <w:vAlign w:val="center"/>
          </w:tcPr>
          <w:p w14:paraId="2E4A1717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研究分担者</w:t>
            </w:r>
          </w:p>
        </w:tc>
        <w:tc>
          <w:tcPr>
            <w:tcW w:w="1755" w:type="dxa"/>
          </w:tcPr>
          <w:p w14:paraId="6B648AA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B27DA80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12F60C0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5A11E00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18608B4A" w14:textId="7ACD4882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0627F5C2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60BB9F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AEB06A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356C575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306391B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B5D78DB" w14:textId="76DB233A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4ACC5D10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1D1B1E1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45DDB5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0FB4EFB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FE355E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7E2FD7A1" w14:textId="5F63D6EF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3BF22B92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47E5AD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E703CB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02D69C1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1439825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60184CC0" w14:textId="7D4B0711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0C702631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575E32B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5698B96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3C0D2A30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425B1CD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3F11CF64" w14:textId="3C6E8C78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1F454F5F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4102BF6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1750492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213D131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780FB70D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68B5F2EA" w14:textId="0DEE574D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94E031A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0D9B2C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AABFD7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2328A105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0B97D5E8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E37A42A" w14:textId="5AF5C9D8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734DA65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31AB10EF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AB57C2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6F691AD7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224D55E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E882430" w14:textId="0BE4A6F5" w:rsidTr="001E6110">
        <w:trPr>
          <w:trHeight w:val="314"/>
        </w:trPr>
        <w:tc>
          <w:tcPr>
            <w:tcW w:w="1337" w:type="dxa"/>
            <w:vMerge/>
            <w:vAlign w:val="center"/>
          </w:tcPr>
          <w:p w14:paraId="27A1B50D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01AB8CBE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55" w:type="dxa"/>
          </w:tcPr>
          <w:p w14:paraId="2D43006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852" w:type="dxa"/>
          </w:tcPr>
          <w:p w14:paraId="7E737623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795" w:type="dxa"/>
          </w:tcPr>
          <w:p w14:paraId="5DE5AF0A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2F08C7DC" w14:textId="4F78E8A6" w:rsidTr="001E6110">
        <w:tc>
          <w:tcPr>
            <w:tcW w:w="1337" w:type="dxa"/>
            <w:vAlign w:val="center"/>
          </w:tcPr>
          <w:p w14:paraId="37E10880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研究題目</w:t>
            </w:r>
          </w:p>
        </w:tc>
        <w:tc>
          <w:tcPr>
            <w:tcW w:w="7157" w:type="dxa"/>
            <w:gridSpan w:val="4"/>
          </w:tcPr>
          <w:p w14:paraId="6C821639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B44B64" w:rsidRPr="00E26527" w14:paraId="526627B0" w14:textId="77777777" w:rsidTr="00B44B64">
        <w:tc>
          <w:tcPr>
            <w:tcW w:w="1337" w:type="dxa"/>
            <w:vAlign w:val="center"/>
          </w:tcPr>
          <w:p w14:paraId="14C4E679" w14:textId="4F47D2FE" w:rsidR="00B44B64" w:rsidRPr="00E26527" w:rsidRDefault="00B44B64" w:rsidP="00E26527">
            <w:pPr>
              <w:jc w:val="center"/>
              <w:rPr>
                <w:rFonts w:cs="Times New Roman"/>
                <w:color w:val="000000"/>
              </w:rPr>
            </w:pPr>
            <w:r w:rsidRPr="00B44B64">
              <w:rPr>
                <w:rFonts w:cs="Times New Roman" w:hint="eastAsia"/>
                <w:color w:val="000000"/>
              </w:rPr>
              <w:t>「静大</w:t>
            </w:r>
            <w:r w:rsidRPr="00B44B64">
              <w:rPr>
                <w:rFonts w:cs="Times New Roman" w:hint="eastAsia"/>
                <w:color w:val="000000"/>
              </w:rPr>
              <w:t>100</w:t>
            </w:r>
            <w:r w:rsidRPr="00B44B64">
              <w:rPr>
                <w:rFonts w:cs="Times New Roman" w:hint="eastAsia"/>
                <w:color w:val="000000"/>
              </w:rPr>
              <w:t>人論文」</w:t>
            </w:r>
            <w:r>
              <w:rPr>
                <w:rFonts w:cs="Times New Roman" w:hint="eastAsia"/>
                <w:color w:val="000000"/>
              </w:rPr>
              <w:t>におけるマッチング</w:t>
            </w:r>
          </w:p>
        </w:tc>
        <w:tc>
          <w:tcPr>
            <w:tcW w:w="7157" w:type="dxa"/>
            <w:gridSpan w:val="4"/>
            <w:vAlign w:val="center"/>
          </w:tcPr>
          <w:p w14:paraId="60CA77E3" w14:textId="4BAF2058" w:rsidR="00B44B64" w:rsidRPr="00E26527" w:rsidRDefault="00B44B64" w:rsidP="00B44B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有　　無（どちらかを消してください）</w:t>
            </w:r>
          </w:p>
        </w:tc>
      </w:tr>
      <w:tr w:rsidR="001E6110" w:rsidRPr="00E26527" w14:paraId="2AD52BB6" w14:textId="77777777" w:rsidTr="001E6110">
        <w:tc>
          <w:tcPr>
            <w:tcW w:w="1337" w:type="dxa"/>
            <w:vAlign w:val="center"/>
          </w:tcPr>
          <w:p w14:paraId="35661E75" w14:textId="483D6BD5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1E6110">
              <w:rPr>
                <w:rFonts w:cs="Times New Roman" w:hint="eastAsia"/>
                <w:color w:val="000000"/>
                <w:sz w:val="14"/>
                <w:szCs w:val="16"/>
              </w:rPr>
              <w:t>他の研究グループのと統合の可否</w:t>
            </w:r>
          </w:p>
        </w:tc>
        <w:tc>
          <w:tcPr>
            <w:tcW w:w="7157" w:type="dxa"/>
            <w:gridSpan w:val="4"/>
          </w:tcPr>
          <w:p w14:paraId="29AB4725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7675A3" w:rsidRPr="00E26527" w14:paraId="3B909A41" w14:textId="559B7474" w:rsidTr="001E6110">
        <w:tc>
          <w:tcPr>
            <w:tcW w:w="1337" w:type="dxa"/>
            <w:vAlign w:val="center"/>
          </w:tcPr>
          <w:p w14:paraId="7EE81258" w14:textId="77777777" w:rsidR="007675A3" w:rsidRPr="00E26527" w:rsidRDefault="007675A3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支援希望額</w:t>
            </w:r>
          </w:p>
        </w:tc>
        <w:tc>
          <w:tcPr>
            <w:tcW w:w="7157" w:type="dxa"/>
            <w:gridSpan w:val="4"/>
          </w:tcPr>
          <w:p w14:paraId="47CF67C6" w14:textId="77777777" w:rsidR="007675A3" w:rsidRPr="00E26527" w:rsidRDefault="007675A3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D960751" w14:textId="77777777" w:rsidTr="001E6110">
        <w:tc>
          <w:tcPr>
            <w:tcW w:w="1337" w:type="dxa"/>
            <w:vAlign w:val="center"/>
          </w:tcPr>
          <w:p w14:paraId="66AAA712" w14:textId="77777777" w:rsidR="006D6428" w:rsidRDefault="006D6428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支援金</w:t>
            </w:r>
          </w:p>
          <w:p w14:paraId="4AE84A00" w14:textId="3CAA2718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使用内訳</w:t>
            </w:r>
          </w:p>
        </w:tc>
        <w:tc>
          <w:tcPr>
            <w:tcW w:w="7157" w:type="dxa"/>
            <w:gridSpan w:val="4"/>
          </w:tcPr>
          <w:p w14:paraId="4C6BC5F4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2F87C930" w14:textId="7ACCE467" w:rsidTr="001E6110">
        <w:trPr>
          <w:trHeight w:val="1414"/>
        </w:trPr>
        <w:tc>
          <w:tcPr>
            <w:tcW w:w="1337" w:type="dxa"/>
            <w:vAlign w:val="center"/>
          </w:tcPr>
          <w:p w14:paraId="357A7719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目的・概要</w:t>
            </w:r>
          </w:p>
          <w:p w14:paraId="3637B880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500</w:t>
            </w:r>
            <w:r w:rsidRPr="00E26527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21633C94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0567C1C4" w14:textId="7717C8A9" w:rsidTr="001E6110">
        <w:trPr>
          <w:trHeight w:val="1551"/>
        </w:trPr>
        <w:tc>
          <w:tcPr>
            <w:tcW w:w="1337" w:type="dxa"/>
            <w:vAlign w:val="center"/>
          </w:tcPr>
          <w:p w14:paraId="073E1500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研究計画</w:t>
            </w:r>
          </w:p>
          <w:p w14:paraId="73B85D50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500</w:t>
            </w:r>
            <w:r w:rsidRPr="00E26527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667A05DC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4515D55F" w14:textId="723FBC89" w:rsidTr="001E6110">
        <w:trPr>
          <w:trHeight w:val="1551"/>
        </w:trPr>
        <w:tc>
          <w:tcPr>
            <w:tcW w:w="1337" w:type="dxa"/>
            <w:vAlign w:val="center"/>
          </w:tcPr>
          <w:p w14:paraId="788129E9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lastRenderedPageBreak/>
              <w:t>本研究の独創性・新規性</w:t>
            </w:r>
          </w:p>
          <w:p w14:paraId="0E31B8D6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500</w:t>
            </w:r>
            <w:r w:rsidRPr="00E26527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1230B80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1BB48977" w14:textId="72109984" w:rsidTr="001E6110">
        <w:trPr>
          <w:trHeight w:val="1551"/>
        </w:trPr>
        <w:tc>
          <w:tcPr>
            <w:tcW w:w="1337" w:type="dxa"/>
            <w:vAlign w:val="center"/>
          </w:tcPr>
          <w:p w14:paraId="71A786A2" w14:textId="77777777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本研究を共創的に行う意義</w:t>
            </w:r>
          </w:p>
          <w:p w14:paraId="42E4EEFC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A27419">
              <w:rPr>
                <w:rFonts w:cs="Times New Roman" w:hint="eastAsia"/>
                <w:color w:val="000000"/>
              </w:rPr>
              <w:t>（</w:t>
            </w:r>
            <w:r w:rsidRPr="00A27419">
              <w:rPr>
                <w:rFonts w:cs="Times New Roman" w:hint="eastAsia"/>
                <w:color w:val="000000"/>
              </w:rPr>
              <w:t>500</w:t>
            </w:r>
            <w:r w:rsidRPr="00A27419">
              <w:rPr>
                <w:rFonts w:cs="Times New Roman" w:hint="eastAsia"/>
                <w:color w:val="000000"/>
              </w:rPr>
              <w:t>字以内）</w:t>
            </w:r>
          </w:p>
        </w:tc>
        <w:tc>
          <w:tcPr>
            <w:tcW w:w="7157" w:type="dxa"/>
            <w:gridSpan w:val="4"/>
          </w:tcPr>
          <w:p w14:paraId="01DE46E8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2CC0FEA" w14:textId="4752DFC3" w:rsidTr="001E6110">
        <w:trPr>
          <w:trHeight w:val="553"/>
        </w:trPr>
        <w:tc>
          <w:tcPr>
            <w:tcW w:w="1337" w:type="dxa"/>
            <w:vMerge w:val="restart"/>
            <w:vAlign w:val="center"/>
          </w:tcPr>
          <w:p w14:paraId="780A683A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特筆すべき研究業績</w:t>
            </w:r>
          </w:p>
          <w:p w14:paraId="424D7CA5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（過去</w:t>
            </w:r>
            <w:r w:rsidRPr="00E26527">
              <w:rPr>
                <w:rFonts w:cs="Times New Roman" w:hint="eastAsia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年以内の代表的論文、著書、招待講演など）</w:t>
            </w:r>
          </w:p>
        </w:tc>
        <w:tc>
          <w:tcPr>
            <w:tcW w:w="7157" w:type="dxa"/>
            <w:gridSpan w:val="4"/>
          </w:tcPr>
          <w:p w14:paraId="515F1F7F" w14:textId="7B1DE851" w:rsidR="001E6110" w:rsidRPr="00E26527" w:rsidRDefault="001E6110" w:rsidP="00E26527">
            <w:pPr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  <w:r w:rsidRPr="00E26527">
              <w:rPr>
                <w:rFonts w:ascii="ＭＳ 明朝" w:hAnsi="ＭＳ 明朝" w:cs="ＭＳ 明朝"/>
                <w:color w:val="000000"/>
                <w:sz w:val="16"/>
                <w:szCs w:val="16"/>
              </w:rPr>
              <w:t>※</w:t>
            </w:r>
            <w:r w:rsidRPr="00E26527">
              <w:rPr>
                <w:rFonts w:cs="ＭＳ 明朝"/>
                <w:color w:val="000000"/>
                <w:sz w:val="16"/>
                <w:szCs w:val="16"/>
              </w:rPr>
              <w:t>論文に関しては、著者名（研究代表者に二重下線、</w:t>
            </w:r>
            <w:r w:rsidRPr="00E26527">
              <w:rPr>
                <w:rFonts w:cs="ＭＳ 明朝" w:hint="eastAsia"/>
                <w:color w:val="000000"/>
                <w:sz w:val="16"/>
                <w:szCs w:val="16"/>
              </w:rPr>
              <w:t>研究分担者</w:t>
            </w:r>
            <w:r w:rsidRPr="00E26527">
              <w:rPr>
                <w:rFonts w:cs="ＭＳ 明朝"/>
                <w:color w:val="000000"/>
                <w:sz w:val="16"/>
                <w:szCs w:val="16"/>
              </w:rPr>
              <w:t>に下線）、論文題目、雑誌、巻、ページ、発表年、を記載して下さい。</w:t>
            </w:r>
          </w:p>
        </w:tc>
      </w:tr>
      <w:tr w:rsidR="001E6110" w:rsidRPr="00E26527" w14:paraId="11B2659A" w14:textId="49482BF2" w:rsidTr="001E6110">
        <w:trPr>
          <w:trHeight w:val="1128"/>
        </w:trPr>
        <w:tc>
          <w:tcPr>
            <w:tcW w:w="1337" w:type="dxa"/>
            <w:vMerge/>
            <w:vAlign w:val="center"/>
          </w:tcPr>
          <w:p w14:paraId="798B6317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157" w:type="dxa"/>
            <w:gridSpan w:val="4"/>
          </w:tcPr>
          <w:p w14:paraId="70CAB076" w14:textId="77777777" w:rsidR="001E6110" w:rsidRPr="00E26527" w:rsidRDefault="001E6110" w:rsidP="00E26527">
            <w:pPr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16"/>
                <w:szCs w:val="16"/>
              </w:rPr>
            </w:pPr>
          </w:p>
        </w:tc>
      </w:tr>
      <w:tr w:rsidR="001E6110" w:rsidRPr="00E26527" w14:paraId="1F655D74" w14:textId="2AE09EFF" w:rsidTr="001E6110">
        <w:trPr>
          <w:trHeight w:val="1479"/>
        </w:trPr>
        <w:tc>
          <w:tcPr>
            <w:tcW w:w="1337" w:type="dxa"/>
            <w:vAlign w:val="center"/>
          </w:tcPr>
          <w:p w14:paraId="03F0871C" w14:textId="77777777" w:rsidR="001E6110" w:rsidRPr="00E26527" w:rsidRDefault="001E6110" w:rsidP="00BB2FDA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競争的外部資金獲得状況</w:t>
            </w:r>
          </w:p>
          <w:p w14:paraId="3D7BFF8F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（過去</w:t>
            </w:r>
            <w:r w:rsidRPr="00E26527">
              <w:rPr>
                <w:rFonts w:cs="Times New Roman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年以内）</w:t>
            </w:r>
          </w:p>
        </w:tc>
        <w:tc>
          <w:tcPr>
            <w:tcW w:w="7157" w:type="dxa"/>
            <w:gridSpan w:val="4"/>
          </w:tcPr>
          <w:p w14:paraId="0640677E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5BD3C731" w14:textId="6FCF11DB" w:rsidTr="001E6110">
        <w:trPr>
          <w:trHeight w:val="1479"/>
        </w:trPr>
        <w:tc>
          <w:tcPr>
            <w:tcW w:w="1337" w:type="dxa"/>
            <w:vAlign w:val="center"/>
          </w:tcPr>
          <w:p w14:paraId="0EBEF732" w14:textId="77777777" w:rsidR="001E6110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学内にて支援されている研究資金</w:t>
            </w:r>
          </w:p>
          <w:p w14:paraId="4F1DFAA7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（過去</w:t>
            </w:r>
            <w:r w:rsidRPr="00E26527">
              <w:rPr>
                <w:rFonts w:cs="Times New Roman"/>
                <w:color w:val="000000"/>
              </w:rPr>
              <w:t>3</w:t>
            </w:r>
            <w:r w:rsidRPr="00E26527">
              <w:rPr>
                <w:rFonts w:cs="Times New Roman" w:hint="eastAsia"/>
                <w:color w:val="000000"/>
              </w:rPr>
              <w:t>年以内）</w:t>
            </w:r>
          </w:p>
        </w:tc>
        <w:tc>
          <w:tcPr>
            <w:tcW w:w="7157" w:type="dxa"/>
            <w:gridSpan w:val="4"/>
          </w:tcPr>
          <w:p w14:paraId="75ECEA8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1E6110" w:rsidRPr="00E26527" w14:paraId="3F60C125" w14:textId="1CEE3382" w:rsidTr="001E6110">
        <w:trPr>
          <w:trHeight w:val="1840"/>
        </w:trPr>
        <w:tc>
          <w:tcPr>
            <w:tcW w:w="1337" w:type="dxa"/>
            <w:vAlign w:val="center"/>
          </w:tcPr>
          <w:p w14:paraId="668D90B8" w14:textId="77777777" w:rsidR="001E6110" w:rsidRPr="00E26527" w:rsidRDefault="001E6110" w:rsidP="00E26527">
            <w:pPr>
              <w:jc w:val="center"/>
              <w:rPr>
                <w:rFonts w:cs="Times New Roman"/>
                <w:color w:val="000000"/>
              </w:rPr>
            </w:pPr>
            <w:r w:rsidRPr="00E26527">
              <w:rPr>
                <w:rFonts w:cs="Times New Roman" w:hint="eastAsia"/>
                <w:color w:val="000000"/>
              </w:rPr>
              <w:t>特記事項</w:t>
            </w:r>
          </w:p>
          <w:p w14:paraId="5FF5CE97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  <w:r w:rsidRPr="00E26527">
              <w:rPr>
                <w:rFonts w:cs="Times New Roman"/>
                <w:color w:val="000000"/>
              </w:rPr>
              <w:t>（</w:t>
            </w:r>
            <w:r w:rsidRPr="00E26527">
              <w:rPr>
                <w:rFonts w:cs="Times New Roman" w:hint="eastAsia"/>
                <w:color w:val="000000"/>
              </w:rPr>
              <w:t>審査に有効と思われる点を記載して下さい）</w:t>
            </w:r>
          </w:p>
        </w:tc>
        <w:tc>
          <w:tcPr>
            <w:tcW w:w="7157" w:type="dxa"/>
            <w:gridSpan w:val="4"/>
          </w:tcPr>
          <w:p w14:paraId="793ABC71" w14:textId="77777777" w:rsidR="001E6110" w:rsidRPr="00E26527" w:rsidRDefault="001E6110" w:rsidP="00E26527">
            <w:pPr>
              <w:jc w:val="left"/>
              <w:rPr>
                <w:rFonts w:cs="Times New Roman"/>
                <w:color w:val="000000"/>
              </w:rPr>
            </w:pPr>
          </w:p>
        </w:tc>
      </w:tr>
    </w:tbl>
    <w:p w14:paraId="7DDE837A" w14:textId="77777777" w:rsidR="00E26527" w:rsidRPr="00E26527" w:rsidRDefault="00E26527" w:rsidP="00E26527">
      <w:pPr>
        <w:rPr>
          <w:rFonts w:cs="Times New Roman"/>
          <w:color w:val="000000"/>
        </w:rPr>
      </w:pPr>
    </w:p>
    <w:p w14:paraId="5C66D3C2" w14:textId="77777777" w:rsidR="00E26527" w:rsidRPr="00E26527" w:rsidRDefault="00E26527" w:rsidP="00E26527">
      <w:pPr>
        <w:rPr>
          <w:rFonts w:ascii="ＭＳ 明朝" w:hAnsi="ＭＳ 明朝" w:cs="ＭＳ 明朝"/>
          <w:color w:val="000000"/>
        </w:rPr>
      </w:pPr>
      <w:r w:rsidRPr="00E26527">
        <w:rPr>
          <w:rFonts w:ascii="ＭＳ 明朝" w:hAnsi="ＭＳ 明朝" w:cs="ＭＳ 明朝"/>
          <w:color w:val="000000"/>
        </w:rPr>
        <w:t>※　必要に応じて図表を使用しても構いません。その場合、必要</w:t>
      </w:r>
      <w:r w:rsidRPr="00E26527">
        <w:rPr>
          <w:rFonts w:ascii="ＭＳ 明朝" w:hAnsi="ＭＳ 明朝" w:cs="ＭＳ 明朝" w:hint="eastAsia"/>
          <w:color w:val="000000"/>
        </w:rPr>
        <w:t>最小限</w:t>
      </w:r>
      <w:r w:rsidRPr="00E26527">
        <w:rPr>
          <w:rFonts w:ascii="ＭＳ 明朝" w:hAnsi="ＭＳ 明朝" w:cs="ＭＳ 明朝"/>
          <w:color w:val="000000"/>
        </w:rPr>
        <w:t>に留めて下さい。</w:t>
      </w:r>
    </w:p>
    <w:p w14:paraId="1F69EE5F" w14:textId="2E818252" w:rsidR="00E26527" w:rsidRPr="006D6428" w:rsidRDefault="00E26527" w:rsidP="002F215A">
      <w:pPr>
        <w:widowControl/>
        <w:jc w:val="left"/>
        <w:rPr>
          <w:rFonts w:cs="ＭＳ 明朝"/>
          <w:color w:val="000000"/>
        </w:rPr>
      </w:pPr>
    </w:p>
    <w:sectPr w:rsidR="00E26527" w:rsidRPr="006D6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B0A1" w14:textId="77777777" w:rsidR="002F3A9C" w:rsidRDefault="002F3A9C" w:rsidP="002F3A9C">
      <w:r>
        <w:separator/>
      </w:r>
    </w:p>
  </w:endnote>
  <w:endnote w:type="continuationSeparator" w:id="0">
    <w:p w14:paraId="4E3DA08B" w14:textId="77777777" w:rsidR="002F3A9C" w:rsidRDefault="002F3A9C" w:rsidP="002F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0F86" w14:textId="77777777" w:rsidR="002F3A9C" w:rsidRDefault="002F3A9C" w:rsidP="002F3A9C">
      <w:r>
        <w:separator/>
      </w:r>
    </w:p>
  </w:footnote>
  <w:footnote w:type="continuationSeparator" w:id="0">
    <w:p w14:paraId="3B808B9B" w14:textId="77777777" w:rsidR="002F3A9C" w:rsidRDefault="002F3A9C" w:rsidP="002F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D07"/>
    <w:multiLevelType w:val="hybridMultilevel"/>
    <w:tmpl w:val="DB9CAAE0"/>
    <w:lvl w:ilvl="0" w:tplc="AD74C68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98618D"/>
    <w:multiLevelType w:val="hybridMultilevel"/>
    <w:tmpl w:val="A03C9516"/>
    <w:lvl w:ilvl="0" w:tplc="4322D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F3"/>
    <w:rsid w:val="001E188E"/>
    <w:rsid w:val="001E6110"/>
    <w:rsid w:val="001F3633"/>
    <w:rsid w:val="002441C6"/>
    <w:rsid w:val="002814C8"/>
    <w:rsid w:val="002F215A"/>
    <w:rsid w:val="002F3A9C"/>
    <w:rsid w:val="003A078A"/>
    <w:rsid w:val="005C01EC"/>
    <w:rsid w:val="006D6428"/>
    <w:rsid w:val="007675A3"/>
    <w:rsid w:val="0081777A"/>
    <w:rsid w:val="009424F9"/>
    <w:rsid w:val="009B612B"/>
    <w:rsid w:val="00A27419"/>
    <w:rsid w:val="00AF0383"/>
    <w:rsid w:val="00B24566"/>
    <w:rsid w:val="00B44B64"/>
    <w:rsid w:val="00BB2FDA"/>
    <w:rsid w:val="00C40791"/>
    <w:rsid w:val="00CE74F3"/>
    <w:rsid w:val="00D04840"/>
    <w:rsid w:val="00D4438F"/>
    <w:rsid w:val="00D93390"/>
    <w:rsid w:val="00E26527"/>
    <w:rsid w:val="00E650E4"/>
    <w:rsid w:val="00F37560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4F262"/>
  <w15:chartTrackingRefBased/>
  <w15:docId w15:val="{3FDD309D-FB79-491C-9E3E-5AFC5452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65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2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A2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64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A9C"/>
  </w:style>
  <w:style w:type="paragraph" w:styleId="a8">
    <w:name w:val="footer"/>
    <w:basedOn w:val="a"/>
    <w:link w:val="a9"/>
    <w:uiPriority w:val="99"/>
    <w:unhideWhenUsed/>
    <w:rsid w:val="002F3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Hirai</dc:creator>
  <cp:keywords/>
  <dc:description/>
  <cp:lastModifiedBy>S.Furuhashi</cp:lastModifiedBy>
  <cp:revision>5</cp:revision>
  <cp:lastPrinted>2024-04-23T00:25:00Z</cp:lastPrinted>
  <dcterms:created xsi:type="dcterms:W3CDTF">2024-04-23T00:26:00Z</dcterms:created>
  <dcterms:modified xsi:type="dcterms:W3CDTF">2024-04-23T07:47:00Z</dcterms:modified>
</cp:coreProperties>
</file>